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1E" w:rsidRPr="00817BF8" w:rsidRDefault="005F541E" w:rsidP="005F541E">
      <w:pPr>
        <w:spacing w:before="240" w:after="240"/>
        <w:ind w:left="-142"/>
        <w:rPr>
          <w:rFonts w:cs="Open Sans"/>
          <w:b/>
          <w:bCs/>
          <w:sz w:val="28"/>
        </w:rPr>
      </w:pPr>
      <w:r w:rsidRPr="00817BF8">
        <w:rPr>
          <w:rFonts w:cs="Open Sans"/>
          <w:b/>
          <w:bCs/>
          <w:sz w:val="28"/>
        </w:rPr>
        <w:t>Section A: About your Party Council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655"/>
      </w:tblGrid>
      <w:tr w:rsidR="005F541E" w:rsidRPr="004B3DD2" w:rsidTr="00E620CD">
        <w:trPr>
          <w:trHeight w:val="567"/>
        </w:trPr>
        <w:tc>
          <w:tcPr>
            <w:tcW w:w="4361" w:type="dxa"/>
            <w:shd w:val="clear" w:color="auto" w:fill="B4C6E7"/>
            <w:vAlign w:val="center"/>
          </w:tcPr>
          <w:p w:rsidR="005F541E" w:rsidRPr="00797A3B" w:rsidRDefault="005F541E" w:rsidP="00E620CD">
            <w:pPr>
              <w:rPr>
                <w:b/>
                <w:sz w:val="28"/>
              </w:rPr>
            </w:pPr>
            <w:r w:rsidRPr="00797A3B">
              <w:rPr>
                <w:b/>
                <w:sz w:val="28"/>
              </w:rPr>
              <w:t>Party Council Name:</w:t>
            </w:r>
          </w:p>
        </w:tc>
        <w:tc>
          <w:tcPr>
            <w:tcW w:w="4655" w:type="dxa"/>
            <w:shd w:val="clear" w:color="auto" w:fill="auto"/>
          </w:tcPr>
          <w:p w:rsidR="005F541E" w:rsidRPr="004B3DD2" w:rsidRDefault="005F541E" w:rsidP="00E620CD"/>
        </w:tc>
      </w:tr>
      <w:tr w:rsidR="005F541E" w:rsidRPr="004B3DD2" w:rsidTr="00E620CD">
        <w:trPr>
          <w:trHeight w:val="567"/>
        </w:trPr>
        <w:tc>
          <w:tcPr>
            <w:tcW w:w="4361" w:type="dxa"/>
            <w:shd w:val="clear" w:color="auto" w:fill="B4C6E7"/>
            <w:vAlign w:val="center"/>
          </w:tcPr>
          <w:p w:rsidR="005F541E" w:rsidRPr="00797A3B" w:rsidRDefault="005F541E" w:rsidP="00E620CD">
            <w:pPr>
              <w:rPr>
                <w:b/>
                <w:sz w:val="28"/>
              </w:rPr>
            </w:pPr>
            <w:r w:rsidRPr="00797A3B">
              <w:rPr>
                <w:b/>
                <w:sz w:val="28"/>
              </w:rPr>
              <w:t>Report Submitted By:</w:t>
            </w:r>
          </w:p>
        </w:tc>
        <w:tc>
          <w:tcPr>
            <w:tcW w:w="4655" w:type="dxa"/>
            <w:shd w:val="clear" w:color="auto" w:fill="auto"/>
          </w:tcPr>
          <w:p w:rsidR="005F541E" w:rsidRPr="004B3DD2" w:rsidRDefault="005F541E" w:rsidP="00E620CD"/>
        </w:tc>
      </w:tr>
    </w:tbl>
    <w:p w:rsidR="005F541E" w:rsidRDefault="005F541E" w:rsidP="005F541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655"/>
      </w:tblGrid>
      <w:tr w:rsidR="005F541E" w:rsidRPr="004B3DD2" w:rsidTr="00E620CD">
        <w:tc>
          <w:tcPr>
            <w:tcW w:w="9016" w:type="dxa"/>
            <w:gridSpan w:val="2"/>
            <w:shd w:val="clear" w:color="auto" w:fill="B4C6E7"/>
          </w:tcPr>
          <w:p w:rsidR="005F541E" w:rsidRPr="004B3DD2" w:rsidRDefault="005F541E" w:rsidP="00E620CD">
            <w:r w:rsidRPr="00797A3B">
              <w:rPr>
                <w:b/>
                <w:sz w:val="28"/>
              </w:rPr>
              <w:t>Party Council Meetings</w:t>
            </w:r>
          </w:p>
        </w:tc>
      </w:tr>
      <w:tr w:rsidR="005F541E" w:rsidRPr="004B3DD2" w:rsidTr="00E620CD">
        <w:tc>
          <w:tcPr>
            <w:tcW w:w="4361" w:type="dxa"/>
            <w:shd w:val="clear" w:color="auto" w:fill="auto"/>
          </w:tcPr>
          <w:p w:rsidR="005F541E" w:rsidRPr="004B3DD2" w:rsidRDefault="005F541E" w:rsidP="00E620CD">
            <w:r w:rsidRPr="004B3DD2">
              <w:t>Date of Annual General Meeting</w:t>
            </w:r>
            <w:r>
              <w:t xml:space="preserve"> 2016</w:t>
            </w:r>
          </w:p>
        </w:tc>
        <w:tc>
          <w:tcPr>
            <w:tcW w:w="4655" w:type="dxa"/>
            <w:shd w:val="clear" w:color="auto" w:fill="auto"/>
          </w:tcPr>
          <w:p w:rsidR="005F541E" w:rsidRPr="004B3DD2" w:rsidRDefault="005F541E" w:rsidP="00E620CD"/>
        </w:tc>
      </w:tr>
      <w:tr w:rsidR="005F541E" w:rsidRPr="004B3DD2" w:rsidTr="00E620CD">
        <w:tc>
          <w:tcPr>
            <w:tcW w:w="4361" w:type="dxa"/>
            <w:shd w:val="clear" w:color="auto" w:fill="auto"/>
          </w:tcPr>
          <w:p w:rsidR="005F541E" w:rsidRPr="00512931" w:rsidRDefault="005F541E" w:rsidP="00E620CD">
            <w:r w:rsidRPr="004B3DD2">
              <w:t>Date of Annual General Meeting</w:t>
            </w:r>
            <w:r>
              <w:t xml:space="preserve"> 2017</w:t>
            </w:r>
          </w:p>
        </w:tc>
        <w:tc>
          <w:tcPr>
            <w:tcW w:w="4655" w:type="dxa"/>
            <w:shd w:val="clear" w:color="auto" w:fill="auto"/>
          </w:tcPr>
          <w:p w:rsidR="005F541E" w:rsidRPr="004B3DD2" w:rsidRDefault="005F541E" w:rsidP="00E620CD"/>
        </w:tc>
      </w:tr>
      <w:tr w:rsidR="005F541E" w:rsidRPr="004B3DD2" w:rsidTr="00E620CD">
        <w:tc>
          <w:tcPr>
            <w:tcW w:w="4361" w:type="dxa"/>
            <w:shd w:val="clear" w:color="auto" w:fill="auto"/>
          </w:tcPr>
          <w:p w:rsidR="005F541E" w:rsidRPr="004B3DD2" w:rsidRDefault="005F541E" w:rsidP="00E620CD">
            <w:r>
              <w:t>Dates</w:t>
            </w:r>
            <w:r w:rsidRPr="004B3DD2">
              <w:t xml:space="preserve"> of </w:t>
            </w:r>
            <w:r>
              <w:t>Planned Meetings for 2017:</w:t>
            </w:r>
          </w:p>
        </w:tc>
        <w:tc>
          <w:tcPr>
            <w:tcW w:w="4655" w:type="dxa"/>
            <w:shd w:val="clear" w:color="auto" w:fill="auto"/>
          </w:tcPr>
          <w:p w:rsidR="005F541E" w:rsidRPr="004B3DD2" w:rsidRDefault="005F541E" w:rsidP="00E620CD"/>
        </w:tc>
      </w:tr>
      <w:tr w:rsidR="005F541E" w:rsidRPr="004B3DD2" w:rsidTr="00E620CD">
        <w:tc>
          <w:tcPr>
            <w:tcW w:w="4361" w:type="dxa"/>
            <w:shd w:val="clear" w:color="auto" w:fill="auto"/>
          </w:tcPr>
          <w:p w:rsidR="005F541E" w:rsidRPr="004B3DD2" w:rsidRDefault="005F541E" w:rsidP="00E620CD">
            <w:pPr>
              <w:ind w:left="2835"/>
            </w:pPr>
            <w:r>
              <w:t>Meeting 1:</w:t>
            </w:r>
          </w:p>
        </w:tc>
        <w:tc>
          <w:tcPr>
            <w:tcW w:w="4655" w:type="dxa"/>
            <w:shd w:val="clear" w:color="auto" w:fill="auto"/>
          </w:tcPr>
          <w:p w:rsidR="005F541E" w:rsidRPr="004B3DD2" w:rsidRDefault="005F541E" w:rsidP="00E620CD"/>
        </w:tc>
      </w:tr>
      <w:tr w:rsidR="005F541E" w:rsidRPr="004B3DD2" w:rsidTr="00E620CD">
        <w:tc>
          <w:tcPr>
            <w:tcW w:w="4361" w:type="dxa"/>
            <w:shd w:val="clear" w:color="auto" w:fill="auto"/>
          </w:tcPr>
          <w:p w:rsidR="005F541E" w:rsidRPr="004B3DD2" w:rsidRDefault="005F541E" w:rsidP="00E620CD">
            <w:pPr>
              <w:ind w:left="2835"/>
            </w:pPr>
            <w:r>
              <w:t>Meeting 2:</w:t>
            </w:r>
          </w:p>
        </w:tc>
        <w:tc>
          <w:tcPr>
            <w:tcW w:w="4655" w:type="dxa"/>
            <w:shd w:val="clear" w:color="auto" w:fill="auto"/>
          </w:tcPr>
          <w:p w:rsidR="005F541E" w:rsidRPr="004B3DD2" w:rsidRDefault="005F541E" w:rsidP="00E620CD"/>
        </w:tc>
      </w:tr>
      <w:tr w:rsidR="005F541E" w:rsidRPr="004B3DD2" w:rsidTr="00E620CD">
        <w:tc>
          <w:tcPr>
            <w:tcW w:w="4361" w:type="dxa"/>
            <w:shd w:val="clear" w:color="auto" w:fill="auto"/>
          </w:tcPr>
          <w:p w:rsidR="005F541E" w:rsidRPr="004B3DD2" w:rsidRDefault="005F541E" w:rsidP="00E620CD">
            <w:pPr>
              <w:ind w:left="2835"/>
            </w:pPr>
            <w:r>
              <w:t>Meeting 3:</w:t>
            </w:r>
          </w:p>
        </w:tc>
        <w:tc>
          <w:tcPr>
            <w:tcW w:w="4655" w:type="dxa"/>
            <w:shd w:val="clear" w:color="auto" w:fill="auto"/>
          </w:tcPr>
          <w:p w:rsidR="005F541E" w:rsidRPr="004B3DD2" w:rsidRDefault="005F541E" w:rsidP="00E620CD"/>
        </w:tc>
      </w:tr>
      <w:tr w:rsidR="005F541E" w:rsidRPr="004B3DD2" w:rsidTr="00E620CD">
        <w:tc>
          <w:tcPr>
            <w:tcW w:w="4361" w:type="dxa"/>
            <w:shd w:val="clear" w:color="auto" w:fill="auto"/>
          </w:tcPr>
          <w:p w:rsidR="005F541E" w:rsidRPr="004B3DD2" w:rsidRDefault="005F541E" w:rsidP="00E620CD">
            <w:pPr>
              <w:ind w:left="2835"/>
            </w:pPr>
            <w:r>
              <w:t>Meeting 4:</w:t>
            </w:r>
          </w:p>
        </w:tc>
        <w:tc>
          <w:tcPr>
            <w:tcW w:w="4655" w:type="dxa"/>
            <w:shd w:val="clear" w:color="auto" w:fill="auto"/>
          </w:tcPr>
          <w:p w:rsidR="005F541E" w:rsidRPr="004B3DD2" w:rsidRDefault="005F541E" w:rsidP="00E620CD"/>
        </w:tc>
      </w:tr>
    </w:tbl>
    <w:p w:rsidR="005F541E" w:rsidRPr="008D1ACA" w:rsidRDefault="005F541E" w:rsidP="005F541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655"/>
      </w:tblGrid>
      <w:tr w:rsidR="005F541E" w:rsidRPr="004B3DD2" w:rsidTr="00E620CD">
        <w:tc>
          <w:tcPr>
            <w:tcW w:w="9016" w:type="dxa"/>
            <w:gridSpan w:val="2"/>
            <w:shd w:val="clear" w:color="auto" w:fill="B4C6E7"/>
          </w:tcPr>
          <w:p w:rsidR="005F541E" w:rsidRPr="004B3DD2" w:rsidRDefault="005F541E" w:rsidP="00E620CD">
            <w:r w:rsidRPr="00797A3B">
              <w:rPr>
                <w:b/>
                <w:sz w:val="28"/>
              </w:rPr>
              <w:t>Party Council Officers</w:t>
            </w:r>
          </w:p>
        </w:tc>
      </w:tr>
      <w:tr w:rsidR="005F541E" w:rsidRPr="004B3DD2" w:rsidTr="00E620CD">
        <w:tc>
          <w:tcPr>
            <w:tcW w:w="4361" w:type="dxa"/>
            <w:shd w:val="clear" w:color="auto" w:fill="auto"/>
          </w:tcPr>
          <w:p w:rsidR="005F541E" w:rsidRPr="004B3DD2" w:rsidRDefault="005F541E" w:rsidP="00E620CD">
            <w:r w:rsidRPr="004B3DD2">
              <w:t>Chair</w:t>
            </w:r>
          </w:p>
        </w:tc>
        <w:tc>
          <w:tcPr>
            <w:tcW w:w="4655" w:type="dxa"/>
            <w:shd w:val="clear" w:color="auto" w:fill="auto"/>
          </w:tcPr>
          <w:p w:rsidR="005F541E" w:rsidRPr="004B3DD2" w:rsidRDefault="005F541E" w:rsidP="00E620CD"/>
        </w:tc>
      </w:tr>
      <w:tr w:rsidR="005F541E" w:rsidRPr="004B3DD2" w:rsidTr="00E620CD">
        <w:tc>
          <w:tcPr>
            <w:tcW w:w="4361" w:type="dxa"/>
            <w:shd w:val="clear" w:color="auto" w:fill="auto"/>
          </w:tcPr>
          <w:p w:rsidR="005F541E" w:rsidRPr="004B3DD2" w:rsidRDefault="005F541E" w:rsidP="00E620CD">
            <w:r w:rsidRPr="004B3DD2">
              <w:t>Secretary</w:t>
            </w:r>
          </w:p>
        </w:tc>
        <w:tc>
          <w:tcPr>
            <w:tcW w:w="4655" w:type="dxa"/>
            <w:shd w:val="clear" w:color="auto" w:fill="auto"/>
          </w:tcPr>
          <w:p w:rsidR="005F541E" w:rsidRPr="004B3DD2" w:rsidRDefault="005F541E" w:rsidP="00E620CD"/>
        </w:tc>
      </w:tr>
      <w:tr w:rsidR="005F541E" w:rsidRPr="004B3DD2" w:rsidTr="00E620CD">
        <w:tc>
          <w:tcPr>
            <w:tcW w:w="4361" w:type="dxa"/>
            <w:shd w:val="clear" w:color="auto" w:fill="auto"/>
          </w:tcPr>
          <w:p w:rsidR="005F541E" w:rsidRPr="004B3DD2" w:rsidRDefault="005F541E" w:rsidP="00E620CD">
            <w:r w:rsidRPr="004B3DD2">
              <w:t>Treasurer</w:t>
            </w:r>
          </w:p>
        </w:tc>
        <w:tc>
          <w:tcPr>
            <w:tcW w:w="4655" w:type="dxa"/>
            <w:shd w:val="clear" w:color="auto" w:fill="auto"/>
          </w:tcPr>
          <w:p w:rsidR="005F541E" w:rsidRPr="004B3DD2" w:rsidRDefault="005F541E" w:rsidP="00E620CD"/>
        </w:tc>
      </w:tr>
      <w:tr w:rsidR="005F541E" w:rsidRPr="004B3DD2" w:rsidTr="00E620CD">
        <w:tc>
          <w:tcPr>
            <w:tcW w:w="4361" w:type="dxa"/>
            <w:shd w:val="clear" w:color="auto" w:fill="auto"/>
          </w:tcPr>
          <w:p w:rsidR="005F541E" w:rsidRPr="004B3DD2" w:rsidRDefault="005F541E" w:rsidP="00E620CD">
            <w:r w:rsidRPr="004B3DD2">
              <w:t>Membership Officer</w:t>
            </w:r>
          </w:p>
        </w:tc>
        <w:tc>
          <w:tcPr>
            <w:tcW w:w="4655" w:type="dxa"/>
            <w:shd w:val="clear" w:color="auto" w:fill="auto"/>
          </w:tcPr>
          <w:p w:rsidR="005F541E" w:rsidRPr="004B3DD2" w:rsidRDefault="005F541E" w:rsidP="00E620CD"/>
        </w:tc>
      </w:tr>
      <w:tr w:rsidR="005F541E" w:rsidRPr="004B3DD2" w:rsidTr="00E620CD">
        <w:tc>
          <w:tcPr>
            <w:tcW w:w="4361" w:type="dxa"/>
            <w:shd w:val="clear" w:color="auto" w:fill="auto"/>
          </w:tcPr>
          <w:p w:rsidR="005F541E" w:rsidRPr="004B3DD2" w:rsidRDefault="005F541E" w:rsidP="00E620CD">
            <w:r>
              <w:t>Centenary Officer</w:t>
            </w:r>
          </w:p>
        </w:tc>
        <w:tc>
          <w:tcPr>
            <w:tcW w:w="4655" w:type="dxa"/>
            <w:shd w:val="clear" w:color="auto" w:fill="auto"/>
          </w:tcPr>
          <w:p w:rsidR="005F541E" w:rsidRPr="004B3DD2" w:rsidRDefault="005F541E" w:rsidP="00E620CD"/>
        </w:tc>
      </w:tr>
      <w:tr w:rsidR="005F541E" w:rsidRPr="004B3DD2" w:rsidTr="00E620CD">
        <w:tc>
          <w:tcPr>
            <w:tcW w:w="4361" w:type="dxa"/>
            <w:shd w:val="clear" w:color="auto" w:fill="auto"/>
          </w:tcPr>
          <w:p w:rsidR="005F541E" w:rsidRPr="004B3DD2" w:rsidRDefault="005F541E" w:rsidP="00E620CD">
            <w:r w:rsidRPr="004B3DD2">
              <w:t>Other Officers</w:t>
            </w:r>
          </w:p>
        </w:tc>
        <w:tc>
          <w:tcPr>
            <w:tcW w:w="4655" w:type="dxa"/>
            <w:shd w:val="clear" w:color="auto" w:fill="auto"/>
          </w:tcPr>
          <w:p w:rsidR="005F541E" w:rsidRPr="004B3DD2" w:rsidRDefault="005F541E" w:rsidP="00E620CD"/>
        </w:tc>
      </w:tr>
    </w:tbl>
    <w:p w:rsidR="005F541E" w:rsidRPr="008D1ACA" w:rsidRDefault="005F541E" w:rsidP="005F541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7"/>
        <w:gridCol w:w="4689"/>
      </w:tblGrid>
      <w:tr w:rsidR="005F541E" w:rsidRPr="004B3DD2" w:rsidTr="00E620CD">
        <w:tc>
          <w:tcPr>
            <w:tcW w:w="9039" w:type="dxa"/>
            <w:gridSpan w:val="2"/>
            <w:shd w:val="clear" w:color="auto" w:fill="B4C6E7"/>
          </w:tcPr>
          <w:p w:rsidR="005F541E" w:rsidRPr="004B3DD2" w:rsidRDefault="005F541E" w:rsidP="00E620CD">
            <w:r w:rsidRPr="00797A3B">
              <w:rPr>
                <w:b/>
                <w:sz w:val="28"/>
              </w:rPr>
              <w:t>General Information</w:t>
            </w:r>
          </w:p>
        </w:tc>
      </w:tr>
      <w:tr w:rsidR="005F541E" w:rsidRPr="004B3DD2" w:rsidTr="00E620CD">
        <w:tc>
          <w:tcPr>
            <w:tcW w:w="4336" w:type="dxa"/>
            <w:shd w:val="clear" w:color="auto" w:fill="auto"/>
          </w:tcPr>
          <w:p w:rsidR="005F541E" w:rsidRDefault="005F541E" w:rsidP="00E620CD">
            <w:r>
              <w:t>Members at 31 December 2015</w:t>
            </w:r>
          </w:p>
        </w:tc>
        <w:tc>
          <w:tcPr>
            <w:tcW w:w="4703" w:type="dxa"/>
            <w:shd w:val="clear" w:color="auto" w:fill="auto"/>
          </w:tcPr>
          <w:p w:rsidR="005F541E" w:rsidRPr="004B3DD2" w:rsidRDefault="005F541E" w:rsidP="00E620CD"/>
        </w:tc>
      </w:tr>
      <w:tr w:rsidR="005F541E" w:rsidRPr="004B3DD2" w:rsidTr="00E620CD">
        <w:tc>
          <w:tcPr>
            <w:tcW w:w="4336" w:type="dxa"/>
            <w:shd w:val="clear" w:color="auto" w:fill="auto"/>
          </w:tcPr>
          <w:p w:rsidR="005F541E" w:rsidRPr="004B3DD2" w:rsidRDefault="005F541E" w:rsidP="00E620CD">
            <w:r>
              <w:t>Members at 31 December 2016</w:t>
            </w:r>
          </w:p>
        </w:tc>
        <w:tc>
          <w:tcPr>
            <w:tcW w:w="4703" w:type="dxa"/>
            <w:shd w:val="clear" w:color="auto" w:fill="auto"/>
          </w:tcPr>
          <w:p w:rsidR="005F541E" w:rsidRPr="004B3DD2" w:rsidRDefault="005F541E" w:rsidP="00E620CD"/>
        </w:tc>
      </w:tr>
      <w:tr w:rsidR="005F541E" w:rsidRPr="004B3DD2" w:rsidTr="00E620CD">
        <w:tc>
          <w:tcPr>
            <w:tcW w:w="4336" w:type="dxa"/>
            <w:shd w:val="clear" w:color="auto" w:fill="auto"/>
          </w:tcPr>
          <w:p w:rsidR="005F541E" w:rsidRPr="004B3DD2" w:rsidRDefault="005F541E" w:rsidP="00E620CD">
            <w:r>
              <w:t>Change year on year</w:t>
            </w:r>
          </w:p>
        </w:tc>
        <w:tc>
          <w:tcPr>
            <w:tcW w:w="4703" w:type="dxa"/>
            <w:shd w:val="clear" w:color="auto" w:fill="auto"/>
          </w:tcPr>
          <w:p w:rsidR="005F541E" w:rsidRPr="004B3DD2" w:rsidRDefault="005F541E" w:rsidP="00E620CD"/>
        </w:tc>
      </w:tr>
      <w:tr w:rsidR="005F541E" w:rsidRPr="004B3DD2" w:rsidTr="00E620CD">
        <w:tc>
          <w:tcPr>
            <w:tcW w:w="4336" w:type="dxa"/>
            <w:shd w:val="clear" w:color="auto" w:fill="auto"/>
          </w:tcPr>
          <w:p w:rsidR="005F541E" w:rsidRPr="004B3DD2" w:rsidRDefault="005F541E" w:rsidP="00E620CD">
            <w:r>
              <w:t>Number of branches</w:t>
            </w:r>
          </w:p>
        </w:tc>
        <w:tc>
          <w:tcPr>
            <w:tcW w:w="4703" w:type="dxa"/>
            <w:shd w:val="clear" w:color="auto" w:fill="auto"/>
          </w:tcPr>
          <w:p w:rsidR="005F541E" w:rsidRPr="004B3DD2" w:rsidRDefault="005F541E" w:rsidP="00E620CD"/>
        </w:tc>
      </w:tr>
      <w:tr w:rsidR="005F541E" w:rsidRPr="004B3DD2" w:rsidTr="00E620CD">
        <w:tc>
          <w:tcPr>
            <w:tcW w:w="4336" w:type="dxa"/>
            <w:shd w:val="clear" w:color="auto" w:fill="auto"/>
          </w:tcPr>
          <w:p w:rsidR="005F541E" w:rsidRPr="004B3DD2" w:rsidRDefault="005F541E" w:rsidP="00E620CD">
            <w:r>
              <w:t>Number of Labour &amp; Co-operative Cllrs</w:t>
            </w:r>
          </w:p>
        </w:tc>
        <w:tc>
          <w:tcPr>
            <w:tcW w:w="4703" w:type="dxa"/>
            <w:shd w:val="clear" w:color="auto" w:fill="auto"/>
          </w:tcPr>
          <w:p w:rsidR="005F541E" w:rsidRPr="004B3DD2" w:rsidRDefault="005F541E" w:rsidP="00E620CD"/>
        </w:tc>
      </w:tr>
      <w:tr w:rsidR="005F541E" w:rsidRPr="004B3DD2" w:rsidTr="00E620CD">
        <w:tc>
          <w:tcPr>
            <w:tcW w:w="4336" w:type="dxa"/>
            <w:shd w:val="clear" w:color="auto" w:fill="auto"/>
          </w:tcPr>
          <w:p w:rsidR="005F541E" w:rsidRDefault="005F541E" w:rsidP="00E620CD">
            <w:r>
              <w:t>Number of Labour &amp; Co-operative MPs</w:t>
            </w:r>
          </w:p>
        </w:tc>
        <w:tc>
          <w:tcPr>
            <w:tcW w:w="4703" w:type="dxa"/>
            <w:shd w:val="clear" w:color="auto" w:fill="auto"/>
          </w:tcPr>
          <w:p w:rsidR="005F541E" w:rsidRPr="004B3DD2" w:rsidRDefault="005F541E" w:rsidP="00E620CD"/>
        </w:tc>
      </w:tr>
    </w:tbl>
    <w:p w:rsidR="005F541E" w:rsidRDefault="005F541E" w:rsidP="005F54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2"/>
        <w:gridCol w:w="4664"/>
      </w:tblGrid>
      <w:tr w:rsidR="005F541E" w:rsidRPr="004B3DD2" w:rsidTr="00E620CD">
        <w:tc>
          <w:tcPr>
            <w:tcW w:w="9039" w:type="dxa"/>
            <w:gridSpan w:val="2"/>
            <w:shd w:val="clear" w:color="auto" w:fill="B4C6E7"/>
          </w:tcPr>
          <w:p w:rsidR="005F541E" w:rsidRPr="004B3DD2" w:rsidRDefault="005F541E" w:rsidP="00E620CD">
            <w:r w:rsidRPr="00797A3B">
              <w:rPr>
                <w:b/>
                <w:sz w:val="28"/>
              </w:rPr>
              <w:t>Financial Summary (please attach full accounts)</w:t>
            </w:r>
          </w:p>
        </w:tc>
      </w:tr>
      <w:tr w:rsidR="005F541E" w:rsidRPr="004B3DD2" w:rsidTr="00E620CD">
        <w:tc>
          <w:tcPr>
            <w:tcW w:w="4361" w:type="dxa"/>
            <w:shd w:val="clear" w:color="auto" w:fill="auto"/>
          </w:tcPr>
          <w:p w:rsidR="005F541E" w:rsidRDefault="005F541E" w:rsidP="00E620CD">
            <w:r>
              <w:t>2016 Income</w:t>
            </w:r>
          </w:p>
        </w:tc>
        <w:tc>
          <w:tcPr>
            <w:tcW w:w="4678" w:type="dxa"/>
            <w:shd w:val="clear" w:color="auto" w:fill="auto"/>
          </w:tcPr>
          <w:p w:rsidR="005F541E" w:rsidRPr="004B3DD2" w:rsidRDefault="005F541E" w:rsidP="00E620CD"/>
        </w:tc>
      </w:tr>
      <w:tr w:rsidR="005F541E" w:rsidRPr="004B3DD2" w:rsidTr="00E620CD">
        <w:tc>
          <w:tcPr>
            <w:tcW w:w="4361" w:type="dxa"/>
            <w:shd w:val="clear" w:color="auto" w:fill="auto"/>
          </w:tcPr>
          <w:p w:rsidR="005F541E" w:rsidRPr="004B3DD2" w:rsidRDefault="005F541E" w:rsidP="00E620CD">
            <w:r>
              <w:t>2016 Expenditure</w:t>
            </w:r>
          </w:p>
        </w:tc>
        <w:tc>
          <w:tcPr>
            <w:tcW w:w="4678" w:type="dxa"/>
            <w:shd w:val="clear" w:color="auto" w:fill="auto"/>
          </w:tcPr>
          <w:p w:rsidR="005F541E" w:rsidRPr="004B3DD2" w:rsidRDefault="005F541E" w:rsidP="00E620CD"/>
        </w:tc>
      </w:tr>
      <w:tr w:rsidR="005F541E" w:rsidRPr="004B3DD2" w:rsidTr="00E620CD">
        <w:tc>
          <w:tcPr>
            <w:tcW w:w="4361" w:type="dxa"/>
            <w:shd w:val="clear" w:color="auto" w:fill="auto"/>
          </w:tcPr>
          <w:p w:rsidR="005F541E" w:rsidRPr="004B3DD2" w:rsidRDefault="005F541E" w:rsidP="00E620CD">
            <w:r>
              <w:t>2016 Surplus/Deficit</w:t>
            </w:r>
          </w:p>
        </w:tc>
        <w:tc>
          <w:tcPr>
            <w:tcW w:w="4678" w:type="dxa"/>
            <w:shd w:val="clear" w:color="auto" w:fill="auto"/>
          </w:tcPr>
          <w:p w:rsidR="005F541E" w:rsidRPr="004B3DD2" w:rsidRDefault="005F541E" w:rsidP="00E620CD"/>
        </w:tc>
      </w:tr>
      <w:tr w:rsidR="005F541E" w:rsidRPr="004B3DD2" w:rsidTr="00E620CD">
        <w:tc>
          <w:tcPr>
            <w:tcW w:w="4361" w:type="dxa"/>
            <w:shd w:val="clear" w:color="auto" w:fill="auto"/>
          </w:tcPr>
          <w:p w:rsidR="005F541E" w:rsidRPr="004B3DD2" w:rsidRDefault="005F541E" w:rsidP="00E620CD">
            <w:r>
              <w:t>2016 Balance (including reserves)</w:t>
            </w:r>
          </w:p>
        </w:tc>
        <w:tc>
          <w:tcPr>
            <w:tcW w:w="4678" w:type="dxa"/>
            <w:shd w:val="clear" w:color="auto" w:fill="auto"/>
          </w:tcPr>
          <w:p w:rsidR="005F541E" w:rsidRPr="004B3DD2" w:rsidRDefault="005F541E" w:rsidP="00E620CD"/>
        </w:tc>
      </w:tr>
    </w:tbl>
    <w:p w:rsidR="005F541E" w:rsidRDefault="005F541E" w:rsidP="005F54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2"/>
        <w:gridCol w:w="4664"/>
      </w:tblGrid>
      <w:tr w:rsidR="005F541E" w:rsidRPr="004B3DD2" w:rsidTr="00E620CD">
        <w:tc>
          <w:tcPr>
            <w:tcW w:w="9039" w:type="dxa"/>
            <w:gridSpan w:val="2"/>
            <w:shd w:val="clear" w:color="auto" w:fill="B4C6E7"/>
          </w:tcPr>
          <w:p w:rsidR="005F541E" w:rsidRPr="004B3DD2" w:rsidRDefault="005F541E" w:rsidP="00E620CD">
            <w:r>
              <w:rPr>
                <w:b/>
                <w:sz w:val="28"/>
              </w:rPr>
              <w:t>Online information (if yes, please give us the address)</w:t>
            </w:r>
          </w:p>
        </w:tc>
      </w:tr>
      <w:tr w:rsidR="005F541E" w:rsidRPr="004B3DD2" w:rsidTr="00E620CD">
        <w:tc>
          <w:tcPr>
            <w:tcW w:w="4361" w:type="dxa"/>
            <w:shd w:val="clear" w:color="auto" w:fill="auto"/>
          </w:tcPr>
          <w:p w:rsidR="005F541E" w:rsidRDefault="005F541E" w:rsidP="00E620CD">
            <w:r>
              <w:t>Does the Party Council have a website?</w:t>
            </w:r>
          </w:p>
        </w:tc>
        <w:tc>
          <w:tcPr>
            <w:tcW w:w="4678" w:type="dxa"/>
            <w:shd w:val="clear" w:color="auto" w:fill="auto"/>
          </w:tcPr>
          <w:p w:rsidR="005F541E" w:rsidRPr="004B3DD2" w:rsidRDefault="005F541E" w:rsidP="00E620CD"/>
        </w:tc>
      </w:tr>
      <w:tr w:rsidR="005F541E" w:rsidRPr="004B3DD2" w:rsidTr="00E620CD">
        <w:tc>
          <w:tcPr>
            <w:tcW w:w="4361" w:type="dxa"/>
            <w:shd w:val="clear" w:color="auto" w:fill="auto"/>
          </w:tcPr>
          <w:p w:rsidR="005F541E" w:rsidRPr="004B3DD2" w:rsidRDefault="005F541E" w:rsidP="00E620CD">
            <w:r>
              <w:t>Does the Party Council use Twitter?</w:t>
            </w:r>
          </w:p>
        </w:tc>
        <w:tc>
          <w:tcPr>
            <w:tcW w:w="4678" w:type="dxa"/>
            <w:shd w:val="clear" w:color="auto" w:fill="auto"/>
          </w:tcPr>
          <w:p w:rsidR="005F541E" w:rsidRPr="004B3DD2" w:rsidRDefault="005F541E" w:rsidP="00E620CD"/>
        </w:tc>
      </w:tr>
      <w:tr w:rsidR="005F541E" w:rsidRPr="004B3DD2" w:rsidTr="00E620CD">
        <w:tc>
          <w:tcPr>
            <w:tcW w:w="4361" w:type="dxa"/>
            <w:shd w:val="clear" w:color="auto" w:fill="auto"/>
          </w:tcPr>
          <w:p w:rsidR="005F541E" w:rsidRPr="004B3DD2" w:rsidRDefault="005F541E" w:rsidP="00E620CD">
            <w:r>
              <w:t>Does the Party Council use Facebook?</w:t>
            </w:r>
          </w:p>
        </w:tc>
        <w:tc>
          <w:tcPr>
            <w:tcW w:w="4678" w:type="dxa"/>
            <w:shd w:val="clear" w:color="auto" w:fill="auto"/>
          </w:tcPr>
          <w:p w:rsidR="005F541E" w:rsidRPr="004B3DD2" w:rsidRDefault="005F541E" w:rsidP="00E620CD"/>
        </w:tc>
        <w:bookmarkStart w:id="0" w:name="_GoBack"/>
        <w:bookmarkEnd w:id="0"/>
      </w:tr>
    </w:tbl>
    <w:p w:rsidR="00DE379E" w:rsidRPr="005F541E" w:rsidRDefault="00DE379E" w:rsidP="005F541E"/>
    <w:sectPr w:rsidR="00DE379E" w:rsidRPr="005F541E" w:rsidSect="005F541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843" w:right="1440" w:bottom="993" w:left="1440" w:header="851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96" w:rsidRDefault="00C81C96" w:rsidP="00F978E2">
      <w:r>
        <w:separator/>
      </w:r>
    </w:p>
  </w:endnote>
  <w:endnote w:type="continuationSeparator" w:id="0">
    <w:p w:rsidR="00C81C96" w:rsidRDefault="00C81C96" w:rsidP="00F9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B5B5B5"/>
      </w:tblBorders>
      <w:tblLook w:val="04A0" w:firstRow="1" w:lastRow="0" w:firstColumn="1" w:lastColumn="0" w:noHBand="0" w:noVBand="1"/>
    </w:tblPr>
    <w:tblGrid>
      <w:gridCol w:w="9026"/>
    </w:tblGrid>
    <w:tr w:rsidR="00657919" w:rsidRPr="004B3DD2" w:rsidTr="004B3DD2">
      <w:tc>
        <w:tcPr>
          <w:tcW w:w="9242" w:type="dxa"/>
          <w:shd w:val="clear" w:color="auto" w:fill="auto"/>
        </w:tcPr>
        <w:p w:rsidR="00657919" w:rsidRPr="004B3DD2" w:rsidRDefault="00C81C96" w:rsidP="004B3DD2">
          <w:pPr>
            <w:pStyle w:val="Header"/>
            <w:spacing w:before="360"/>
            <w:jc w:val="center"/>
          </w:pPr>
        </w:p>
      </w:tc>
    </w:tr>
  </w:tbl>
  <w:p w:rsidR="00657919" w:rsidRPr="00F6582C" w:rsidRDefault="00C81C96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498"/>
    </w:tblGrid>
    <w:tr w:rsidR="00657919" w:rsidRPr="004B3DD2" w:rsidTr="004B3DD2">
      <w:tc>
        <w:tcPr>
          <w:tcW w:w="9498" w:type="dxa"/>
          <w:tcBorders>
            <w:top w:val="single" w:sz="4" w:space="0" w:color="B5B5B5"/>
            <w:left w:val="nil"/>
            <w:bottom w:val="nil"/>
            <w:right w:val="nil"/>
          </w:tcBorders>
          <w:shd w:val="clear" w:color="auto" w:fill="auto"/>
        </w:tcPr>
        <w:p w:rsidR="00657919" w:rsidRPr="004B3DD2" w:rsidRDefault="00C81C96" w:rsidP="004B3DD2">
          <w:pPr>
            <w:pStyle w:val="BasicParagraph"/>
            <w:spacing w:before="60" w:after="60" w:line="240" w:lineRule="auto"/>
            <w:jc w:val="center"/>
            <w:rPr>
              <w:rFonts w:ascii="Open Sans" w:hAnsi="Open Sans" w:cs="Open Sans"/>
              <w:color w:val="808080"/>
              <w:sz w:val="20"/>
              <w:szCs w:val="20"/>
            </w:rPr>
          </w:pPr>
          <w:r w:rsidRPr="004B3DD2">
            <w:rPr>
              <w:rFonts w:ascii="Open Sans" w:hAnsi="Open Sans" w:cs="Open Sans"/>
              <w:color w:val="808080"/>
              <w:sz w:val="20"/>
              <w:szCs w:val="20"/>
            </w:rPr>
            <w:t>65 St John St, London EC1M 4AN</w:t>
          </w:r>
          <w:r w:rsidRPr="004B3DD2">
            <w:rPr>
              <w:rFonts w:ascii="Open Sans" w:hAnsi="Open Sans" w:cs="Open Sans"/>
              <w:color w:val="808080"/>
              <w:sz w:val="20"/>
              <w:szCs w:val="20"/>
            </w:rPr>
            <w:t xml:space="preserve"> | 020 7367 415</w:t>
          </w:r>
          <w:r w:rsidRPr="004B3DD2">
            <w:rPr>
              <w:rFonts w:ascii="Open Sans" w:hAnsi="Open Sans" w:cs="Open Sans"/>
              <w:color w:val="808080"/>
              <w:sz w:val="20"/>
              <w:szCs w:val="20"/>
            </w:rPr>
            <w:t>1</w:t>
          </w:r>
          <w:r w:rsidRPr="004B3DD2">
            <w:rPr>
              <w:rFonts w:ascii="Open Sans" w:hAnsi="Open Sans" w:cs="Open Sans"/>
              <w:color w:val="808080"/>
              <w:sz w:val="20"/>
              <w:szCs w:val="20"/>
            </w:rPr>
            <w:t xml:space="preserve"> | 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mail@party.coop |</w:t>
          </w:r>
          <w:r w:rsidRPr="004B3DD2">
            <w:rPr>
              <w:rFonts w:ascii="Open Sans" w:hAnsi="Open Sans" w:cs="Open Sans"/>
              <w:color w:val="808080"/>
              <w:sz w:val="20"/>
              <w:szCs w:val="20"/>
            </w:rPr>
            <w:t xml:space="preserve"> @</w:t>
          </w:r>
          <w:proofErr w:type="spellStart"/>
          <w:r w:rsidRPr="004B3DD2">
            <w:rPr>
              <w:rFonts w:ascii="Open Sans" w:hAnsi="Open Sans" w:cs="Open Sans"/>
              <w:color w:val="808080"/>
              <w:sz w:val="20"/>
              <w:szCs w:val="20"/>
            </w:rPr>
            <w:t>Coop</w:t>
          </w:r>
          <w:r w:rsidRPr="004B3DD2">
            <w:rPr>
              <w:rFonts w:ascii="Open Sans" w:hAnsi="Open Sans" w:cs="Open Sans"/>
              <w:color w:val="808080"/>
              <w:sz w:val="20"/>
              <w:szCs w:val="20"/>
            </w:rPr>
            <w:t>Party</w:t>
          </w:r>
          <w:proofErr w:type="spellEnd"/>
        </w:p>
        <w:p w:rsidR="00657919" w:rsidRPr="004B3DD2" w:rsidRDefault="00C81C96" w:rsidP="004B3DD2">
          <w:pPr>
            <w:pStyle w:val="BasicParagraph"/>
            <w:spacing w:after="0" w:line="240" w:lineRule="auto"/>
            <w:jc w:val="center"/>
            <w:rPr>
              <w:rFonts w:ascii="Open Sans" w:hAnsi="Open Sans" w:cs="Open Sans"/>
              <w:color w:val="808080"/>
              <w:sz w:val="13"/>
              <w:szCs w:val="13"/>
            </w:rPr>
          </w:pPr>
          <w:r w:rsidRPr="004B3DD2">
            <w:rPr>
              <w:rFonts w:ascii="Open Sans" w:hAnsi="Open Sans" w:cs="Open Sans"/>
              <w:color w:val="808080"/>
              <w:sz w:val="13"/>
              <w:szCs w:val="13"/>
            </w:rPr>
            <w:t>The Co-operative Party is a registered society under the Co-operative &amp; Community Benefit Societies Act 2014. Reg No. 30027R. VAT No. 872 2810 24.</w:t>
          </w:r>
        </w:p>
      </w:tc>
    </w:tr>
  </w:tbl>
  <w:p w:rsidR="00657919" w:rsidRPr="00F6582C" w:rsidRDefault="00C81C96" w:rsidP="00F6582C">
    <w:pPr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96" w:rsidRDefault="00C81C96" w:rsidP="00F978E2">
      <w:r>
        <w:separator/>
      </w:r>
    </w:p>
  </w:footnote>
  <w:footnote w:type="continuationSeparator" w:id="0">
    <w:p w:rsidR="00C81C96" w:rsidRDefault="00C81C96" w:rsidP="00F9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208" w:rsidRDefault="00F978E2" w:rsidP="00F15208">
    <w:pPr>
      <w:pStyle w:val="Header"/>
      <w:ind w:left="-142"/>
    </w:pPr>
    <w:r w:rsidRPr="00F15208">
      <w:rPr>
        <w:noProof/>
        <w:sz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3277870</wp:posOffset>
          </wp:positionH>
          <wp:positionV relativeFrom="paragraph">
            <wp:posOffset>38100</wp:posOffset>
          </wp:positionV>
          <wp:extent cx="2458085" cy="225425"/>
          <wp:effectExtent l="0" t="0" r="0" b="3175"/>
          <wp:wrapSquare wrapText="bothSides"/>
          <wp:docPr id="10" name="Picture 10" descr="logo-nostrapline [Converted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logo-nostrapline [Converted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085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C96" w:rsidRPr="00F15208">
      <w:rPr>
        <w:rFonts w:cs="Open Sans"/>
        <w:b/>
        <w:bCs/>
        <w:color w:val="7F3F98"/>
        <w:sz w:val="32"/>
      </w:rPr>
      <w:t>Annual Report Form 2017</w:t>
    </w:r>
  </w:p>
  <w:p w:rsidR="008D62D9" w:rsidRDefault="00C81C96" w:rsidP="008D62D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028" w:rsidRDefault="00F978E2" w:rsidP="00797A3B">
    <w:pPr>
      <w:pStyle w:val="Header"/>
      <w:ind w:left="680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2540</wp:posOffset>
          </wp:positionV>
          <wp:extent cx="3807460" cy="600710"/>
          <wp:effectExtent l="0" t="0" r="2540" b="8890"/>
          <wp:wrapSquare wrapText="bothSides"/>
          <wp:docPr id="11" name="Picture 11" descr="logo [Converted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[Converted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746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650875</wp:posOffset>
          </wp:positionV>
          <wp:extent cx="5760085" cy="36195"/>
          <wp:effectExtent l="0" t="0" r="0" b="1905"/>
          <wp:wrapNone/>
          <wp:docPr id="12" name="Picture 12" descr="rainbowstr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0" descr="rainbowstr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C81C96">
      <w:rPr>
        <w:rFonts w:cs="Open Sans"/>
        <w:b/>
        <w:bCs/>
        <w:color w:val="7F3F98"/>
        <w:sz w:val="28"/>
      </w:rPr>
      <w:t>Annual Report</w:t>
    </w:r>
    <w:r w:rsidR="00C81C96" w:rsidRPr="00D26893">
      <w:rPr>
        <w:rFonts w:cs="Open Sans"/>
        <w:b/>
        <w:bCs/>
        <w:color w:val="7F3F98"/>
        <w:sz w:val="28"/>
      </w:rPr>
      <w:t xml:space="preserve"> Form</w:t>
    </w:r>
    <w:r w:rsidR="00C81C96">
      <w:rPr>
        <w:rFonts w:cs="Open Sans"/>
        <w:b/>
        <w:bCs/>
        <w:color w:val="7F3F98"/>
        <w:sz w:val="28"/>
      </w:rP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E2"/>
    <w:rsid w:val="005F541E"/>
    <w:rsid w:val="008F1FD7"/>
    <w:rsid w:val="00965F19"/>
    <w:rsid w:val="00C81C96"/>
    <w:rsid w:val="00CC16F8"/>
    <w:rsid w:val="00DE379E"/>
    <w:rsid w:val="00E23F84"/>
    <w:rsid w:val="00E629E6"/>
    <w:rsid w:val="00F9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5B32C"/>
  <w15:chartTrackingRefBased/>
  <w15:docId w15:val="{13C1DA09-B9D3-4531-A25A-4E0B0023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78E2"/>
    <w:pPr>
      <w:spacing w:after="0" w:line="240" w:lineRule="auto"/>
    </w:pPr>
    <w:rPr>
      <w:rFonts w:ascii="Open Sans" w:eastAsia="Calibri" w:hAnsi="Open Sans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6F8"/>
    <w:pPr>
      <w:keepNext/>
      <w:keepLines/>
      <w:spacing w:before="240" w:line="276" w:lineRule="auto"/>
      <w:outlineLvl w:val="0"/>
    </w:pPr>
    <w:rPr>
      <w:rFonts w:eastAsiaTheme="majorEastAsia" w:cstheme="majorBidi"/>
      <w:color w:val="711F8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F84"/>
    <w:pPr>
      <w:keepNext/>
      <w:keepLines/>
      <w:spacing w:before="40" w:line="276" w:lineRule="auto"/>
      <w:outlineLvl w:val="1"/>
    </w:pPr>
    <w:rPr>
      <w:rFonts w:eastAsiaTheme="majorEastAsia" w:cstheme="majorBidi"/>
      <w:color w:val="711F8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F8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711F8E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F84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711F8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3F84"/>
    <w:rPr>
      <w:rFonts w:ascii="Open Sans" w:eastAsiaTheme="majorEastAsia" w:hAnsi="Open Sans" w:cstheme="majorBidi"/>
      <w:color w:val="711F8E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F84"/>
    <w:rPr>
      <w:rFonts w:asciiTheme="majorHAnsi" w:eastAsiaTheme="majorEastAsia" w:hAnsiTheme="majorHAnsi" w:cstheme="majorBidi"/>
      <w:color w:val="711F8E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C16F8"/>
    <w:rPr>
      <w:rFonts w:ascii="Open Sans" w:eastAsiaTheme="majorEastAsia" w:hAnsi="Open Sans" w:cstheme="majorBidi"/>
      <w:color w:val="711F8E"/>
      <w:sz w:val="32"/>
      <w:szCs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F84"/>
    <w:rPr>
      <w:rFonts w:asciiTheme="majorHAnsi" w:eastAsiaTheme="majorEastAsia" w:hAnsiTheme="majorHAnsi" w:cstheme="majorBidi"/>
      <w:i/>
      <w:iCs/>
      <w:color w:val="711F8E"/>
      <w:lang w:eastAsia="en-GB"/>
    </w:rPr>
  </w:style>
  <w:style w:type="paragraph" w:styleId="Header">
    <w:name w:val="header"/>
    <w:basedOn w:val="Normal"/>
    <w:link w:val="HeaderChar"/>
    <w:uiPriority w:val="99"/>
    <w:rsid w:val="00F97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8E2"/>
    <w:rPr>
      <w:rFonts w:ascii="Open Sans" w:eastAsia="Calibri" w:hAnsi="Open Sans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F97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8E2"/>
    <w:rPr>
      <w:rFonts w:ascii="Open Sans" w:eastAsia="Calibri" w:hAnsi="Open Sans" w:cs="Times New Roman"/>
      <w:lang w:eastAsia="en-GB"/>
    </w:rPr>
  </w:style>
  <w:style w:type="paragraph" w:customStyle="1" w:styleId="BasicParagraph">
    <w:name w:val="[Basic Paragraph]"/>
    <w:basedOn w:val="Normal"/>
    <w:uiPriority w:val="99"/>
    <w:rsid w:val="00F978E2"/>
    <w:pPr>
      <w:suppressAutoHyphens/>
      <w:autoSpaceDE w:val="0"/>
      <w:autoSpaceDN w:val="0"/>
      <w:adjustRightInd w:val="0"/>
      <w:spacing w:after="227" w:line="360" w:lineRule="atLeast"/>
      <w:textAlignment w:val="center"/>
    </w:pPr>
    <w:rPr>
      <w:rFonts w:ascii="Univers LT Std 45 Light" w:eastAsia="Times New Roman" w:hAnsi="Univers LT Std 45 Light" w:cs="Univers LT Std 45 Light"/>
      <w:color w:val="000000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9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Brogan</dc:creator>
  <cp:keywords/>
  <dc:description/>
  <cp:lastModifiedBy>Shane Brogan</cp:lastModifiedBy>
  <cp:revision>2</cp:revision>
  <dcterms:created xsi:type="dcterms:W3CDTF">2017-01-23T14:12:00Z</dcterms:created>
  <dcterms:modified xsi:type="dcterms:W3CDTF">2017-01-23T14:12:00Z</dcterms:modified>
</cp:coreProperties>
</file>